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D93" w:rsidRPr="00820E1F" w:rsidRDefault="00073842" w:rsidP="00683D93">
      <w:pPr>
        <w:rPr>
          <w:rFonts w:ascii="Arial Black" w:hAnsi="Arial Black"/>
          <w:b/>
          <w:i/>
          <w:sz w:val="28"/>
          <w:szCs w:val="28"/>
        </w:rPr>
      </w:pPr>
      <w:r>
        <w:t xml:space="preserve">I attended a car show at a small town in Illinois last night.  It happens to be the town where the person that started the Block GLB RR movement resides.  It had been a beautiful day, farmers in the fields, and last night the temperature was just perfect to go to a car show.  300 cars showed up, </w:t>
      </w:r>
      <w:r w:rsidR="00131DBC">
        <w:t>two</w:t>
      </w:r>
      <w:r>
        <w:t xml:space="preserve"> local churches had lunch stands in the park adjacent to the downtown, and the hamburgers and pork burgers were cooked there also.  The homemade pies and cakes were unbelievable. </w:t>
      </w:r>
      <w:r w:rsidR="00131DBC">
        <w:t xml:space="preserve">The car show had been going on for about 15 years, the same people run </w:t>
      </w:r>
      <w:r w:rsidR="007B4EB8">
        <w:t>it and</w:t>
      </w:r>
      <w:r w:rsidR="00131DBC">
        <w:t xml:space="preserve"> they greeted me by name</w:t>
      </w:r>
      <w:r w:rsidR="007B4EB8">
        <w:t>, The</w:t>
      </w:r>
      <w:r w:rsidR="00131DBC">
        <w:t xml:space="preserve"> DJ greeted all cars on the PA system describing the car </w:t>
      </w:r>
      <w:r w:rsidR="00820E1F">
        <w:t xml:space="preserve">and </w:t>
      </w:r>
      <w:r w:rsidR="00131DBC">
        <w:t>welcomed the drivers by name. It was a wonderful small town social event.  The two policemen in town made their walk thru talking to the “locals”.  The fire department had one of their vehicles on display. I hadn’t been to this car show for many years, maybe 10, but I felt so comfortable with it all</w:t>
      </w:r>
      <w:r w:rsidR="00E47782">
        <w:t>.  I had gone to the “locker” with my grandmother to pick up and drop off meat, fruits and vegetables because no one had freezers in their homes</w:t>
      </w:r>
      <w:r w:rsidR="00820E1F">
        <w:t xml:space="preserve"> at that time</w:t>
      </w:r>
      <w:r w:rsidR="00E47782">
        <w:t xml:space="preserve">.  Grandma rented space in the locker.  The meat processing store is still in business. </w:t>
      </w:r>
      <w:r w:rsidR="00131DBC">
        <w:t xml:space="preserve">As I approached the main street I started to see the signs Block GLB RR.  </w:t>
      </w:r>
      <w:r w:rsidR="00E47782">
        <w:t xml:space="preserve">That negative feeling came back to me….the railroad will go very close to this town.  If it is </w:t>
      </w:r>
      <w:r w:rsidR="00820E1F">
        <w:t>constructed the</w:t>
      </w:r>
      <w:r w:rsidR="00E47782">
        <w:t xml:space="preserve"> car show would not occur again…the continual sounds of the trains, smell, </w:t>
      </w:r>
      <w:r w:rsidR="00683D93">
        <w:t>vibrations</w:t>
      </w:r>
      <w:r w:rsidR="00E47782">
        <w:t>, etc. will make it impossible to have a car show.  An oil spill will devastate this small tow</w:t>
      </w:r>
      <w:r w:rsidR="00683D93">
        <w:t>n.  People will move away even though t</w:t>
      </w:r>
      <w:r w:rsidR="00E47782">
        <w:t xml:space="preserve">heir property value of their homes will have decreased significantly but they will not want to live there </w:t>
      </w:r>
      <w:r w:rsidR="00683D93">
        <w:t>anymore</w:t>
      </w:r>
      <w:r w:rsidR="00E47782">
        <w:t xml:space="preserve">.  </w:t>
      </w:r>
      <w:r w:rsidR="007B4EB8">
        <w:t xml:space="preserve">Frank Patton announced at a recent meeting in Seneca that no property values will decrease, in fact they will increase.  Everyone at the meeting laughed. </w:t>
      </w:r>
      <w:r w:rsidR="00820E1F">
        <w:t xml:space="preserve">The railroad will affect disrupt our culture and the way of life in a farming community </w:t>
      </w:r>
      <w:r w:rsidR="007B4EB8">
        <w:t>in</w:t>
      </w:r>
      <w:r w:rsidR="00820E1F">
        <w:t xml:space="preserve"> many ways.</w:t>
      </w:r>
      <w:r w:rsidR="00683D93">
        <w:t xml:space="preserve">  </w:t>
      </w:r>
      <w:r w:rsidR="00683D93">
        <w:t xml:space="preserve">Please do not give GLB RR the right to use eminent domain </w:t>
      </w:r>
      <w:r w:rsidR="007B4EB8">
        <w:t>or to</w:t>
      </w:r>
      <w:r w:rsidR="00683D93">
        <w:t xml:space="preserve"> </w:t>
      </w:r>
      <w:r w:rsidR="005C2D6D">
        <w:t>build a railroad anywhere in the United States. Thank you.  Jeanette Carothers</w:t>
      </w:r>
      <w:bookmarkStart w:id="0" w:name="_GoBack"/>
      <w:bookmarkEnd w:id="0"/>
      <w:r w:rsidR="00683D93">
        <w:t xml:space="preserve"> </w:t>
      </w:r>
    </w:p>
    <w:p w:rsidR="00820E1F" w:rsidRDefault="005C2D6D" w:rsidP="005C2D6D">
      <w:pPr>
        <w:tabs>
          <w:tab w:val="left" w:pos="6024"/>
        </w:tabs>
      </w:pPr>
      <w:r>
        <w:tab/>
      </w:r>
    </w:p>
    <w:p w:rsidR="00820E1F" w:rsidRDefault="00820E1F"/>
    <w:p w:rsidR="005776C6" w:rsidRPr="00E47782" w:rsidRDefault="00820E1F" w:rsidP="00683D93">
      <w:pPr>
        <w:rPr>
          <w:rFonts w:ascii="Arial Black" w:hAnsi="Arial Black"/>
          <w:sz w:val="28"/>
          <w:szCs w:val="28"/>
        </w:rPr>
      </w:pPr>
      <w:r>
        <w:t xml:space="preserve"> </w:t>
      </w:r>
    </w:p>
    <w:sectPr w:rsidR="005776C6" w:rsidRPr="00E477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842"/>
    <w:rsid w:val="00073842"/>
    <w:rsid w:val="00131DBC"/>
    <w:rsid w:val="005776C6"/>
    <w:rsid w:val="005C2D6D"/>
    <w:rsid w:val="00683D93"/>
    <w:rsid w:val="007B4EB8"/>
    <w:rsid w:val="00820E1F"/>
    <w:rsid w:val="00E4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Jeanette</dc:creator>
  <cp:lastModifiedBy>Jeanette</cp:lastModifiedBy>
  <cp:revision>2</cp:revision>
  <dcterms:created xsi:type="dcterms:W3CDTF">2016-05-22T16:26:00Z</dcterms:created>
  <dcterms:modified xsi:type="dcterms:W3CDTF">2016-05-22T17:21:00Z</dcterms:modified>
</cp:coreProperties>
</file>